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261"/>
      </w:tblGrid>
      <w:tr w:rsidR="00FD486D" w:rsidTr="00BE7EC7">
        <w:trPr>
          <w:trHeight w:val="171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C" w:rsidRDefault="009B0697" w:rsidP="00FD34F1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48414108" r:id="rId8"/>
              </w:object>
            </w:r>
          </w:p>
          <w:p w:rsidR="00653ACC" w:rsidRPr="00AC590F" w:rsidRDefault="009B0697" w:rsidP="00FD34F1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653ACC" w:rsidRDefault="009B0697" w:rsidP="00FD34F1">
            <w:pPr>
              <w:pStyle w:val="Cabealho"/>
              <w:rPr>
                <w:b/>
                <w:bCs/>
                <w:sz w:val="28"/>
                <w:szCs w:val="28"/>
              </w:rPr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53ACC" w:rsidRDefault="00653ACC" w:rsidP="00FD34F1">
            <w:pPr>
              <w:pStyle w:val="Cabealho"/>
            </w:pPr>
          </w:p>
        </w:tc>
      </w:tr>
      <w:tr w:rsidR="00FD486D" w:rsidTr="00BE7EC7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05600D" w:rsidRDefault="009B0697" w:rsidP="00FD34F1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05600D" w:rsidRDefault="009B0697" w:rsidP="00FD34F1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05600D" w:rsidRDefault="009B0697" w:rsidP="00FD34F1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C O N T R O L E </w:t>
            </w:r>
          </w:p>
        </w:tc>
      </w:tr>
      <w:tr w:rsidR="00FD486D" w:rsidTr="00BE7EC7">
        <w:trPr>
          <w:cantSplit/>
          <w:trHeight w:val="85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C" w:rsidRDefault="00653ACC" w:rsidP="00FD34F1">
            <w:pPr>
              <w:rPr>
                <w:rFonts w:cs="Arial"/>
              </w:rPr>
            </w:pPr>
          </w:p>
          <w:p w:rsidR="00653ACC" w:rsidRPr="0005600D" w:rsidRDefault="009B0697" w:rsidP="00FD34F1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332/2023</w:t>
            </w:r>
          </w:p>
          <w:p w:rsidR="00653ACC" w:rsidRPr="0005600D" w:rsidRDefault="009B0697" w:rsidP="00FD34F1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14/06/2023</w:t>
            </w:r>
          </w:p>
          <w:p w:rsidR="00653ACC" w:rsidRDefault="00653ACC" w:rsidP="00FD34F1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653ACC" w:rsidRPr="0005600D" w:rsidRDefault="009B0697" w:rsidP="00FD34F1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653ACC" w:rsidRPr="005D60E4" w:rsidRDefault="009B0697" w:rsidP="00FD34F1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C" w:rsidRDefault="00653ACC" w:rsidP="00FD34F1">
            <w:pPr>
              <w:rPr>
                <w:rFonts w:cs="Arial"/>
                <w:sz w:val="18"/>
              </w:rPr>
            </w:pPr>
          </w:p>
          <w:p w:rsidR="00653ACC" w:rsidRDefault="00653ACC" w:rsidP="00FD34F1">
            <w:pPr>
              <w:rPr>
                <w:rFonts w:cs="Arial"/>
                <w:sz w:val="18"/>
              </w:rPr>
            </w:pPr>
          </w:p>
          <w:p w:rsidR="00653ACC" w:rsidRDefault="00653ACC" w:rsidP="00FD34F1">
            <w:pPr>
              <w:rPr>
                <w:rFonts w:cs="Arial"/>
                <w:sz w:val="18"/>
              </w:rPr>
            </w:pPr>
          </w:p>
          <w:p w:rsidR="00653ACC" w:rsidRPr="005D60E4" w:rsidRDefault="00653ACC" w:rsidP="00FD34F1">
            <w:pPr>
              <w:rPr>
                <w:rFonts w:cs="Arial"/>
                <w:sz w:val="18"/>
              </w:rPr>
            </w:pPr>
          </w:p>
          <w:p w:rsidR="00653ACC" w:rsidRPr="005D60E4" w:rsidRDefault="00653ACC" w:rsidP="00FD34F1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FD486D" w:rsidTr="00FD34F1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653ACC" w:rsidRPr="00FC39BE" w:rsidRDefault="009B0697" w:rsidP="00FD34F1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53ACC" w:rsidRPr="005D60E4" w:rsidRDefault="009B0697" w:rsidP="00FD34F1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653ACC" w:rsidRPr="005D60E4" w:rsidRDefault="00653ACC" w:rsidP="00FD34F1">
            <w:pPr>
              <w:rPr>
                <w:rFonts w:cs="Arial"/>
                <w:sz w:val="18"/>
              </w:rPr>
            </w:pPr>
          </w:p>
          <w:p w:rsidR="00653ACC" w:rsidRPr="005D60E4" w:rsidRDefault="00653ACC" w:rsidP="00FD34F1">
            <w:pPr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5D60E4" w:rsidRDefault="00653ACC" w:rsidP="00FD34F1">
            <w:pPr>
              <w:rPr>
                <w:rFonts w:cs="Arial"/>
              </w:rPr>
            </w:pPr>
          </w:p>
          <w:p w:rsidR="00653ACC" w:rsidRPr="0005600D" w:rsidRDefault="009B0697" w:rsidP="00FD34F1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57/2023</w:t>
            </w:r>
          </w:p>
          <w:p w:rsidR="00653ACC" w:rsidRPr="005D60E4" w:rsidRDefault="009B0697" w:rsidP="00FD34F1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FD486D" w:rsidTr="00BE7EC7">
        <w:trPr>
          <w:cantSplit/>
          <w:trHeight w:val="10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5D60E4" w:rsidRDefault="00653ACC" w:rsidP="00FD34F1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5D60E4" w:rsidRDefault="00653ACC" w:rsidP="00FD34F1">
            <w:pPr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5D60E4" w:rsidRDefault="009B0697" w:rsidP="00BE7EC7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r>
              <w:rPr>
                <w:rFonts w:ascii="Cambria" w:hAnsi="Cambria" w:cs="Arial"/>
                <w:sz w:val="22"/>
                <w:szCs w:val="22"/>
              </w:rPr>
              <w:t>DO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gramEnd"/>
            <w:r w:rsidRPr="0005600D">
              <w:rPr>
                <w:rFonts w:ascii="Cambria" w:hAnsi="Cambria" w:cs="Arial"/>
                <w:sz w:val="22"/>
                <w:szCs w:val="22"/>
              </w:rPr>
              <w:t>DIA__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Pr="0005600D">
              <w:rPr>
                <w:rFonts w:ascii="Cambria" w:hAnsi="Cambria" w:cs="Arial"/>
                <w:sz w:val="22"/>
                <w:szCs w:val="22"/>
              </w:rPr>
              <w:t>20</w:t>
            </w:r>
            <w:r w:rsidR="00BE7EC7">
              <w:rPr>
                <w:rFonts w:ascii="Cambria" w:hAnsi="Cambria" w:cs="Arial"/>
                <w:sz w:val="22"/>
                <w:szCs w:val="22"/>
              </w:rPr>
              <w:t>23</w:t>
            </w:r>
          </w:p>
        </w:tc>
      </w:tr>
      <w:tr w:rsidR="00FD486D" w:rsidTr="00BE7EC7">
        <w:trPr>
          <w:trHeight w:val="33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CC" w:rsidRPr="00800534" w:rsidRDefault="009B0697" w:rsidP="00FD34F1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ereador:  Marcinho Souza-PSB</w:t>
            </w:r>
          </w:p>
        </w:tc>
      </w:tr>
      <w:tr w:rsidR="00FD486D" w:rsidTr="00BE7EC7">
        <w:trPr>
          <w:trHeight w:val="1011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C" w:rsidRDefault="009B0697" w:rsidP="00FD34F1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653ACC" w:rsidRPr="00F23408" w:rsidRDefault="009B0697" w:rsidP="00BE7EC7">
            <w:pPr>
              <w:tabs>
                <w:tab w:val="left" w:pos="567"/>
                <w:tab w:val="left" w:pos="5670"/>
              </w:tabs>
              <w:ind w:left="72" w:right="165" w:hanging="72"/>
              <w:jc w:val="both"/>
              <w:rPr>
                <w:rFonts w:ascii="Verdana" w:hAnsi="Verdana" w:cs="Arial"/>
              </w:rPr>
            </w:pPr>
            <w:r w:rsidRPr="004F736B">
              <w:rPr>
                <w:rFonts w:ascii="Verdana" w:hAnsi="Verdana" w:cs="Arial"/>
              </w:rPr>
              <w:t xml:space="preserve">      </w:t>
            </w:r>
            <w:r w:rsidRPr="00F23408">
              <w:rPr>
                <w:rFonts w:ascii="Verdana" w:hAnsi="Verdana" w:cs="Arial"/>
              </w:rPr>
              <w:t>O Vereador que abaixo subscreve, requer após tramitação na forma regimental ouvido o Colendo Plenário</w:t>
            </w:r>
            <w:r>
              <w:rPr>
                <w:rFonts w:ascii="Verdana" w:hAnsi="Verdana" w:cs="Arial"/>
              </w:rPr>
              <w:t>, aprovação d</w:t>
            </w:r>
            <w:r w:rsidRPr="00F23408">
              <w:rPr>
                <w:rFonts w:ascii="Verdana" w:hAnsi="Verdana" w:cs="Arial"/>
              </w:rPr>
              <w:t>o seguinte Requerimento:</w:t>
            </w:r>
          </w:p>
          <w:p w:rsidR="00653ACC" w:rsidRDefault="00653ACC" w:rsidP="00FD34F1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53ACC" w:rsidRDefault="00653ACC" w:rsidP="00FD34F1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53ACC" w:rsidRPr="004347BE" w:rsidRDefault="00593131" w:rsidP="00FD34F1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 w:cs="Arial"/>
                <w:b/>
              </w:rPr>
            </w:pPr>
            <w:proofErr w:type="gramStart"/>
            <w:r>
              <w:rPr>
                <w:rFonts w:ascii="Verdana" w:hAnsi="Verdana"/>
                <w:b/>
              </w:rPr>
              <w:t>“</w:t>
            </w:r>
            <w:r w:rsidR="009B0697">
              <w:rPr>
                <w:rFonts w:ascii="Verdana" w:hAnsi="Verdana"/>
                <w:b/>
              </w:rPr>
              <w:t xml:space="preserve"> </w:t>
            </w:r>
            <w:bookmarkStart w:id="0" w:name="_GoBack"/>
            <w:proofErr w:type="gramEnd"/>
            <w:r w:rsidR="009B0697">
              <w:rPr>
                <w:rFonts w:ascii="Verdana" w:hAnsi="Verdana"/>
                <w:b/>
              </w:rPr>
              <w:t>Requer Moção de Pesar aos familiares de</w:t>
            </w:r>
            <w:r w:rsidR="009B0697">
              <w:rPr>
                <w:rFonts w:ascii="Verdana" w:hAnsi="Verdana" w:cs="Arial"/>
                <w:b/>
                <w:color w:val="212529"/>
                <w:shd w:val="clear" w:color="auto" w:fill="FFFFFF"/>
              </w:rPr>
              <w:t xml:space="preserve"> Lindolfo </w:t>
            </w:r>
            <w:proofErr w:type="spellStart"/>
            <w:r w:rsidR="009B0697">
              <w:rPr>
                <w:rFonts w:ascii="Verdana" w:hAnsi="Verdana" w:cs="Arial"/>
                <w:b/>
                <w:color w:val="212529"/>
                <w:shd w:val="clear" w:color="auto" w:fill="FFFFFF"/>
              </w:rPr>
              <w:t>Cervieri</w:t>
            </w:r>
            <w:bookmarkEnd w:id="0"/>
            <w:proofErr w:type="spellEnd"/>
            <w:r w:rsidR="009B0697">
              <w:rPr>
                <w:rFonts w:cs="Arial"/>
                <w:color w:val="212529"/>
                <w:shd w:val="clear" w:color="auto" w:fill="FFFFFF"/>
              </w:rPr>
              <w:t>.</w:t>
            </w:r>
            <w:r>
              <w:rPr>
                <w:rFonts w:cs="Arial"/>
                <w:color w:val="212529"/>
                <w:shd w:val="clear" w:color="auto" w:fill="FFFFFF"/>
              </w:rPr>
              <w:t>”</w:t>
            </w: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53ACC" w:rsidRPr="004347BE" w:rsidRDefault="00653ACC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53ACC" w:rsidRPr="00F23408" w:rsidRDefault="00653ACC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53ACC" w:rsidRPr="000D2C82" w:rsidRDefault="009B0697" w:rsidP="00FD34F1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 w:rsidRPr="00F23408">
              <w:rPr>
                <w:rFonts w:ascii="Verdana" w:hAnsi="Verdana" w:cs="Arial"/>
              </w:rPr>
              <w:t>JUSTIF</w:t>
            </w:r>
            <w:r>
              <w:rPr>
                <w:rFonts w:ascii="Verdana" w:hAnsi="Verdana" w:cs="Arial"/>
              </w:rPr>
              <w:t>ICATIVA: Oral em Plenári</w:t>
            </w:r>
            <w:r w:rsidR="00BE7EC7">
              <w:rPr>
                <w:rFonts w:ascii="Verdana" w:hAnsi="Verdana" w:cs="Arial"/>
              </w:rPr>
              <w:t>o.</w:t>
            </w:r>
          </w:p>
          <w:p w:rsidR="00653ACC" w:rsidRPr="00F23408" w:rsidRDefault="00653ACC" w:rsidP="00FD34F1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Pr="00F23408" w:rsidRDefault="00653ACC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Pr="00F23408" w:rsidRDefault="009B0697" w:rsidP="00FD34F1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>
              <w:rPr>
                <w:rFonts w:ascii="Verdana" w:hAnsi="Verdana" w:cs="Arial"/>
              </w:rPr>
              <w:t>sões, 14 de Junho de 2023.</w:t>
            </w:r>
          </w:p>
          <w:p w:rsidR="00653ACC" w:rsidRDefault="00653ACC" w:rsidP="00FD34F1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Pr="00F23408" w:rsidRDefault="00653ACC" w:rsidP="00FD34F1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53ACC" w:rsidRDefault="009B0697" w:rsidP="00FD34F1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Vereador Marcinho Souza</w:t>
            </w:r>
          </w:p>
          <w:p w:rsidR="00653ACC" w:rsidRPr="00432C8C" w:rsidRDefault="009B0697" w:rsidP="00FD34F1">
            <w:pPr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Autor</w:t>
            </w:r>
          </w:p>
        </w:tc>
      </w:tr>
    </w:tbl>
    <w:p w:rsidR="001813BD" w:rsidRDefault="001813BD"/>
    <w:sectPr w:rsidR="001813BD" w:rsidSect="002F4261">
      <w:headerReference w:type="default" r:id="rId9"/>
      <w:pgSz w:w="11907" w:h="16839" w:code="9"/>
      <w:pgMar w:top="567" w:right="1134" w:bottom="136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89" w:rsidRDefault="00404189">
      <w:r>
        <w:separator/>
      </w:r>
    </w:p>
  </w:endnote>
  <w:endnote w:type="continuationSeparator" w:id="0">
    <w:p w:rsidR="00404189" w:rsidRDefault="0040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89" w:rsidRDefault="00404189">
      <w:r>
        <w:separator/>
      </w:r>
    </w:p>
  </w:footnote>
  <w:footnote w:type="continuationSeparator" w:id="0">
    <w:p w:rsidR="00404189" w:rsidRDefault="0040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6D" w:rsidRDefault="009B069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CC"/>
    <w:rsid w:val="0005600D"/>
    <w:rsid w:val="000D2C82"/>
    <w:rsid w:val="001813BD"/>
    <w:rsid w:val="00404189"/>
    <w:rsid w:val="00432C8C"/>
    <w:rsid w:val="004347BE"/>
    <w:rsid w:val="004F736B"/>
    <w:rsid w:val="00593131"/>
    <w:rsid w:val="005D60E4"/>
    <w:rsid w:val="00653ACC"/>
    <w:rsid w:val="00800534"/>
    <w:rsid w:val="009B0697"/>
    <w:rsid w:val="00AC590F"/>
    <w:rsid w:val="00BE7EC7"/>
    <w:rsid w:val="00F23408"/>
    <w:rsid w:val="00FC39BE"/>
    <w:rsid w:val="00FD34F1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C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53ACC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53A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53ACC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53AC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653A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3AC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53AC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53AC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53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53ACC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3A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3ACC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C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53ACC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53A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53ACC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53AC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653A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3AC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53AC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53AC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53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53ACC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3A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3ACC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4</cp:revision>
  <dcterms:created xsi:type="dcterms:W3CDTF">2023-06-14T15:28:00Z</dcterms:created>
  <dcterms:modified xsi:type="dcterms:W3CDTF">2023-06-16T13:49:00Z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1599b280-457c-44a2-b079-8825f07f437a</vt:lpwstr>
  </property>
</Properties>
</file>