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7C25" w14:textId="77777777" w:rsidR="00000EEE" w:rsidRDefault="00000EEE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03F0B66" w14:textId="4037711F" w:rsidR="009828A3" w:rsidRPr="009828A3" w:rsidRDefault="00EF0CC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000EEE">
        <w:rPr>
          <w:rFonts w:ascii="Times New Roman" w:hAnsi="Times New Roman"/>
          <w:b/>
          <w:bCs/>
          <w:color w:val="auto"/>
        </w:rPr>
        <w:t>13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0DA4F10B" w14:textId="551F0F80" w:rsidR="009828A3" w:rsidRDefault="00EF0CCF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00EEE">
        <w:t>30 de julho</w:t>
      </w:r>
      <w:r>
        <w:t xml:space="preserve"> de 2021.</w:t>
      </w:r>
    </w:p>
    <w:p w14:paraId="0BBFF430" w14:textId="77777777" w:rsidR="009828A3" w:rsidRDefault="009828A3" w:rsidP="009828A3">
      <w:pPr>
        <w:tabs>
          <w:tab w:val="center" w:pos="4961"/>
        </w:tabs>
      </w:pPr>
    </w:p>
    <w:p w14:paraId="646BB812" w14:textId="77777777" w:rsidR="005473C2" w:rsidRDefault="005473C2" w:rsidP="00D5072F">
      <w:pPr>
        <w:jc w:val="both"/>
      </w:pPr>
    </w:p>
    <w:p w14:paraId="135DD337" w14:textId="6E042E3C" w:rsidR="00B96804" w:rsidRDefault="00EF0CCF" w:rsidP="00D5072F">
      <w:pPr>
        <w:jc w:val="both"/>
      </w:pPr>
      <w:r>
        <w:t>A Exm</w:t>
      </w:r>
      <w:r w:rsidR="00000EEE">
        <w:t>a</w:t>
      </w:r>
      <w:r>
        <w:t xml:space="preserve">. </w:t>
      </w:r>
      <w:proofErr w:type="spellStart"/>
      <w:r>
        <w:t>Sr</w:t>
      </w:r>
      <w:r w:rsidR="00000EEE">
        <w:t>ª</w:t>
      </w:r>
      <w:proofErr w:type="spellEnd"/>
      <w:r>
        <w:t xml:space="preserve"> </w:t>
      </w:r>
      <w:r w:rsidR="00000EEE">
        <w:t>Rose Modesto</w:t>
      </w:r>
    </w:p>
    <w:p w14:paraId="6F5E7F3B" w14:textId="4CE5DA47" w:rsidR="00000EEE" w:rsidRDefault="00000EEE" w:rsidP="00B96804">
      <w:pPr>
        <w:jc w:val="both"/>
      </w:pPr>
      <w:r>
        <w:t>Deputada Federal</w:t>
      </w:r>
    </w:p>
    <w:p w14:paraId="310A9D7F" w14:textId="2CB3D6AC" w:rsidR="00B96804" w:rsidRDefault="00EF0CCF" w:rsidP="00B96804">
      <w:pPr>
        <w:jc w:val="both"/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0A3F5A81" w14:textId="77777777" w:rsidR="00B96804" w:rsidRDefault="00B96804" w:rsidP="00B96804">
      <w:pPr>
        <w:jc w:val="both"/>
      </w:pPr>
    </w:p>
    <w:p w14:paraId="40F52CB8" w14:textId="77777777" w:rsidR="009828A3" w:rsidRDefault="009828A3" w:rsidP="009828A3"/>
    <w:p w14:paraId="0F970AE0" w14:textId="43B34859" w:rsidR="009828A3" w:rsidRDefault="00EF0CCF" w:rsidP="009828A3">
      <w:r w:rsidRPr="005473C2">
        <w:rPr>
          <w:b/>
          <w:bCs/>
        </w:rPr>
        <w:t>Assunto:</w:t>
      </w:r>
      <w:r>
        <w:t xml:space="preserve"> </w:t>
      </w:r>
      <w:r w:rsidR="00B96804">
        <w:t>Solicitação (Faz).</w:t>
      </w:r>
    </w:p>
    <w:p w14:paraId="2DCF9F12" w14:textId="11163F6C" w:rsidR="00B96804" w:rsidRDefault="00B96804" w:rsidP="009828A3"/>
    <w:p w14:paraId="1D8BC975" w14:textId="1CE4247E" w:rsidR="00B96804" w:rsidRDefault="00B96804" w:rsidP="009828A3"/>
    <w:p w14:paraId="5414D54E" w14:textId="50344681" w:rsidR="00B96804" w:rsidRDefault="00000EEE" w:rsidP="0027502B">
      <w:pPr>
        <w:ind w:firstLine="1134"/>
      </w:pPr>
      <w:r>
        <w:t>Ilustre Deputada:</w:t>
      </w:r>
    </w:p>
    <w:p w14:paraId="3088E37B" w14:textId="77777777" w:rsidR="009828A3" w:rsidRDefault="009828A3" w:rsidP="009828A3"/>
    <w:p w14:paraId="5F64E38B" w14:textId="7F87899F" w:rsidR="00000EEE" w:rsidRPr="0027502B" w:rsidRDefault="00EF0CCF" w:rsidP="0027502B">
      <w:pPr>
        <w:ind w:firstLine="1134"/>
        <w:jc w:val="both"/>
        <w:rPr>
          <w:bCs/>
          <w:iCs/>
        </w:rPr>
      </w:pPr>
      <w:r>
        <w:t xml:space="preserve">Solicitamos </w:t>
      </w:r>
      <w:r w:rsidR="000D6C94">
        <w:t xml:space="preserve">de V. </w:t>
      </w:r>
      <w:proofErr w:type="spellStart"/>
      <w:r w:rsidR="000D6C94">
        <w:t>Exa</w:t>
      </w:r>
      <w:proofErr w:type="spellEnd"/>
      <w:r w:rsidR="000D6C94">
        <w:t xml:space="preserve">, </w:t>
      </w:r>
      <w:r>
        <w:t>providências necessárias</w:t>
      </w:r>
      <w:r w:rsidR="00991ABC">
        <w:t>,</w:t>
      </w:r>
      <w:r>
        <w:t xml:space="preserve"> </w:t>
      </w:r>
      <w:r w:rsidR="00000EEE">
        <w:t xml:space="preserve">no sentido de destinar </w:t>
      </w:r>
      <w:r w:rsidR="00991ABC">
        <w:t>Recursos Financeiros</w:t>
      </w:r>
      <w:r w:rsidR="00000EEE">
        <w:t>, através de Emenda Parlamentar</w:t>
      </w:r>
      <w:r w:rsidR="0011457C">
        <w:t>,</w:t>
      </w:r>
      <w:r w:rsidR="00000EEE">
        <w:t xml:space="preserve"> para serem utilizad</w:t>
      </w:r>
      <w:r w:rsidR="00991ABC">
        <w:t>o</w:t>
      </w:r>
      <w:r w:rsidR="00000EEE">
        <w:t xml:space="preserve">s na </w:t>
      </w:r>
      <w:r w:rsidR="0011457C">
        <w:rPr>
          <w:bCs/>
          <w:iCs/>
          <w:sz w:val="22"/>
          <w:szCs w:val="22"/>
        </w:rPr>
        <w:t>D</w:t>
      </w:r>
      <w:r w:rsidR="00000EEE" w:rsidRPr="00000EEE">
        <w:rPr>
          <w:bCs/>
          <w:iCs/>
          <w:sz w:val="22"/>
          <w:szCs w:val="22"/>
        </w:rPr>
        <w:t xml:space="preserve">istribuição da </w:t>
      </w:r>
      <w:r w:rsidR="00000EEE">
        <w:rPr>
          <w:bCs/>
          <w:iCs/>
          <w:sz w:val="22"/>
          <w:szCs w:val="22"/>
        </w:rPr>
        <w:t>R</w:t>
      </w:r>
      <w:r w:rsidR="00000EEE" w:rsidRPr="00000EEE">
        <w:rPr>
          <w:bCs/>
          <w:iCs/>
          <w:sz w:val="22"/>
          <w:szCs w:val="22"/>
        </w:rPr>
        <w:t xml:space="preserve">ede de </w:t>
      </w:r>
      <w:r w:rsidR="00000EEE">
        <w:rPr>
          <w:bCs/>
          <w:iCs/>
          <w:sz w:val="22"/>
          <w:szCs w:val="22"/>
        </w:rPr>
        <w:t>Á</w:t>
      </w:r>
      <w:r w:rsidR="00000EEE" w:rsidRPr="00000EEE">
        <w:rPr>
          <w:bCs/>
          <w:iCs/>
          <w:sz w:val="22"/>
          <w:szCs w:val="22"/>
        </w:rPr>
        <w:t xml:space="preserve">gua </w:t>
      </w:r>
      <w:r w:rsidR="00000EEE">
        <w:rPr>
          <w:bCs/>
          <w:iCs/>
          <w:sz w:val="22"/>
          <w:szCs w:val="22"/>
        </w:rPr>
        <w:t>P</w:t>
      </w:r>
      <w:r w:rsidR="00000EEE" w:rsidRPr="00000EEE">
        <w:rPr>
          <w:bCs/>
          <w:iCs/>
          <w:sz w:val="22"/>
          <w:szCs w:val="22"/>
        </w:rPr>
        <w:t xml:space="preserve">otável do </w:t>
      </w:r>
      <w:r w:rsidR="00000EEE">
        <w:rPr>
          <w:bCs/>
          <w:iCs/>
          <w:sz w:val="22"/>
          <w:szCs w:val="22"/>
        </w:rPr>
        <w:t>A</w:t>
      </w:r>
      <w:r w:rsidR="00000EEE" w:rsidRPr="00000EEE">
        <w:rPr>
          <w:bCs/>
          <w:iCs/>
          <w:sz w:val="22"/>
          <w:szCs w:val="22"/>
        </w:rPr>
        <w:t xml:space="preserve">ssentamento </w:t>
      </w:r>
      <w:r w:rsidR="00000EEE">
        <w:rPr>
          <w:bCs/>
          <w:iCs/>
          <w:sz w:val="22"/>
          <w:szCs w:val="22"/>
        </w:rPr>
        <w:t>F</w:t>
      </w:r>
      <w:r w:rsidR="00000EEE" w:rsidRPr="00000EEE">
        <w:rPr>
          <w:bCs/>
          <w:iCs/>
          <w:sz w:val="22"/>
          <w:szCs w:val="22"/>
        </w:rPr>
        <w:t xml:space="preserve">urnas do </w:t>
      </w:r>
      <w:r w:rsidR="00000EEE" w:rsidRPr="0027502B">
        <w:rPr>
          <w:bCs/>
          <w:iCs/>
          <w:sz w:val="22"/>
          <w:szCs w:val="22"/>
        </w:rPr>
        <w:t>Rincão</w:t>
      </w:r>
      <w:r w:rsidR="0027502B" w:rsidRPr="0027502B">
        <w:rPr>
          <w:bCs/>
          <w:iCs/>
        </w:rPr>
        <w:t xml:space="preserve">, localizado neste </w:t>
      </w:r>
      <w:r w:rsidR="0027502B">
        <w:rPr>
          <w:bCs/>
          <w:iCs/>
        </w:rPr>
        <w:t xml:space="preserve">Município de </w:t>
      </w:r>
      <w:proofErr w:type="spellStart"/>
      <w:r w:rsidR="0027502B">
        <w:rPr>
          <w:bCs/>
          <w:iCs/>
        </w:rPr>
        <w:t>Jaraguari</w:t>
      </w:r>
      <w:proofErr w:type="spellEnd"/>
      <w:r w:rsidR="0027502B">
        <w:rPr>
          <w:bCs/>
          <w:iCs/>
        </w:rPr>
        <w:t>-MS.</w:t>
      </w:r>
    </w:p>
    <w:p w14:paraId="195625C3" w14:textId="77777777" w:rsidR="00000EEE" w:rsidRDefault="00000EEE" w:rsidP="00000EEE">
      <w:pPr>
        <w:jc w:val="both"/>
        <w:rPr>
          <w:bCs/>
          <w:iCs/>
        </w:rPr>
      </w:pPr>
    </w:p>
    <w:p w14:paraId="18F36257" w14:textId="0DB7A721" w:rsidR="00000EEE" w:rsidRDefault="00000EEE" w:rsidP="00000EEE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A distribuição da rede de água </w:t>
      </w:r>
      <w:r w:rsidR="0027502B">
        <w:rPr>
          <w:bCs/>
          <w:iCs/>
        </w:rPr>
        <w:t xml:space="preserve">no </w:t>
      </w:r>
      <w:r>
        <w:rPr>
          <w:bCs/>
          <w:iCs/>
        </w:rPr>
        <w:t xml:space="preserve">Assentamento Furnas do Rincão se torna indispensável, tendo em vista que os moradores estão </w:t>
      </w:r>
      <w:r w:rsidR="0027502B">
        <w:rPr>
          <w:bCs/>
          <w:iCs/>
        </w:rPr>
        <w:t>fazendo o uso de água não potável</w:t>
      </w:r>
      <w:r w:rsidR="0011457C">
        <w:rPr>
          <w:bCs/>
          <w:iCs/>
        </w:rPr>
        <w:t>,</w:t>
      </w:r>
      <w:r w:rsidR="0027502B">
        <w:rPr>
          <w:bCs/>
          <w:iCs/>
        </w:rPr>
        <w:t xml:space="preserve"> de uma lagoa próxima a suas casas.</w:t>
      </w:r>
    </w:p>
    <w:p w14:paraId="069153C5" w14:textId="77777777" w:rsidR="00000EEE" w:rsidRDefault="00000EEE" w:rsidP="0027502B">
      <w:pPr>
        <w:jc w:val="both"/>
        <w:rPr>
          <w:bCs/>
          <w:iCs/>
        </w:rPr>
      </w:pPr>
    </w:p>
    <w:p w14:paraId="1047728D" w14:textId="0CC6F1FA" w:rsidR="00000EEE" w:rsidRDefault="00000EEE" w:rsidP="00000EEE">
      <w:pPr>
        <w:ind w:firstLine="1134"/>
        <w:jc w:val="both"/>
        <w:rPr>
          <w:bCs/>
          <w:iCs/>
        </w:rPr>
      </w:pPr>
      <w:r>
        <w:rPr>
          <w:bCs/>
          <w:iCs/>
        </w:rPr>
        <w:t>Importante salientar que o uso indevido de água não potável pode acarretar sérios problemas para a saúde de todos</w:t>
      </w:r>
      <w:r w:rsidR="0027502B">
        <w:rPr>
          <w:bCs/>
          <w:iCs/>
        </w:rPr>
        <w:t>.</w:t>
      </w:r>
    </w:p>
    <w:p w14:paraId="50A1C4EC" w14:textId="77777777" w:rsidR="00000EEE" w:rsidRDefault="00000EEE" w:rsidP="00000EEE">
      <w:pPr>
        <w:jc w:val="both"/>
      </w:pPr>
    </w:p>
    <w:p w14:paraId="62F4A111" w14:textId="77777777" w:rsidR="009828A3" w:rsidRDefault="00EF0CCF" w:rsidP="0027502B">
      <w:pPr>
        <w:ind w:firstLine="1134"/>
        <w:jc w:val="both"/>
      </w:pPr>
      <w:r>
        <w:t>Na certeza do pronto atendimento, elevamos votos de estima e apreço.</w:t>
      </w:r>
    </w:p>
    <w:p w14:paraId="5DD40209" w14:textId="77777777" w:rsidR="009828A3" w:rsidRDefault="009828A3" w:rsidP="0027502B">
      <w:pPr>
        <w:ind w:firstLine="1134"/>
        <w:jc w:val="both"/>
      </w:pPr>
    </w:p>
    <w:p w14:paraId="295EEC96" w14:textId="491C685A" w:rsidR="009828A3" w:rsidRDefault="009828A3" w:rsidP="0027502B">
      <w:pPr>
        <w:ind w:firstLine="1134"/>
        <w:jc w:val="both"/>
      </w:pPr>
    </w:p>
    <w:p w14:paraId="61DC17F0" w14:textId="77777777" w:rsidR="0027502B" w:rsidRDefault="0027502B" w:rsidP="0027502B">
      <w:pPr>
        <w:ind w:firstLine="1134"/>
        <w:jc w:val="both"/>
      </w:pPr>
    </w:p>
    <w:p w14:paraId="56617E9F" w14:textId="77777777" w:rsidR="009828A3" w:rsidRDefault="00EF0CCF" w:rsidP="0027502B">
      <w:pPr>
        <w:ind w:firstLine="1134"/>
        <w:jc w:val="both"/>
      </w:pPr>
      <w:r>
        <w:t>Atenciosamente.</w:t>
      </w:r>
    </w:p>
    <w:p w14:paraId="75438BBA" w14:textId="77777777" w:rsidR="009828A3" w:rsidRDefault="009828A3" w:rsidP="009828A3"/>
    <w:p w14:paraId="2A9A3395" w14:textId="77777777" w:rsidR="009828A3" w:rsidRDefault="009828A3" w:rsidP="009828A3"/>
    <w:p w14:paraId="78B9AEE5" w14:textId="77777777" w:rsidR="009828A3" w:rsidRDefault="00EF0CCF" w:rsidP="009828A3">
      <w:r>
        <w:t xml:space="preserve">  </w:t>
      </w:r>
    </w:p>
    <w:p w14:paraId="542E758C" w14:textId="605A3900" w:rsidR="000D6C94" w:rsidRDefault="00EF0CCF" w:rsidP="009828A3">
      <w:pPr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047503E5" w14:textId="3214B690" w:rsidR="00D5072F" w:rsidRPr="005473C2" w:rsidRDefault="00EF0CCF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Vereadora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9CEF" w14:textId="77777777" w:rsidR="00460B06" w:rsidRDefault="00460B06">
      <w:r>
        <w:separator/>
      </w:r>
    </w:p>
  </w:endnote>
  <w:endnote w:type="continuationSeparator" w:id="0">
    <w:p w14:paraId="3BA15BBD" w14:textId="77777777" w:rsidR="00460B06" w:rsidRDefault="0046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E28" w14:textId="77777777" w:rsidR="00F506EC" w:rsidRPr="00EA57F6" w:rsidRDefault="00EF0CC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02F8154" w14:textId="77777777" w:rsidR="00DA74D3" w:rsidRPr="00EA57F6" w:rsidRDefault="00EF0CC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A323" w14:textId="77777777" w:rsidR="00460B06" w:rsidRDefault="00460B06">
      <w:r>
        <w:separator/>
      </w:r>
    </w:p>
  </w:footnote>
  <w:footnote w:type="continuationSeparator" w:id="0">
    <w:p w14:paraId="77211D03" w14:textId="77777777" w:rsidR="00460B06" w:rsidRDefault="0046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F03" w14:textId="77777777" w:rsidR="00B577A6" w:rsidRDefault="00EF0CC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D65AB" w14:textId="77777777" w:rsidR="00EF1F14" w:rsidRDefault="00EF1F14" w:rsidP="00EF1F14">
    <w:pPr>
      <w:jc w:val="center"/>
      <w:rPr>
        <w:b/>
        <w:bCs/>
      </w:rPr>
    </w:pPr>
  </w:p>
  <w:p w14:paraId="30D200DA" w14:textId="77777777" w:rsidR="00EF1F14" w:rsidRDefault="00EF1F14" w:rsidP="00EF1F14">
    <w:pPr>
      <w:jc w:val="center"/>
      <w:rPr>
        <w:b/>
        <w:bCs/>
      </w:rPr>
    </w:pPr>
  </w:p>
  <w:p w14:paraId="037779B9" w14:textId="77777777" w:rsidR="00B577A6" w:rsidRPr="00EA57F6" w:rsidRDefault="00EF0CCF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19856F7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DB22A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E42DC8E" w:tentative="1">
      <w:start w:val="1"/>
      <w:numFmt w:val="lowerLetter"/>
      <w:lvlText w:val="%2."/>
      <w:lvlJc w:val="left"/>
      <w:pPr>
        <w:ind w:left="1440" w:hanging="360"/>
      </w:pPr>
    </w:lvl>
    <w:lvl w:ilvl="2" w:tplc="B9BCF50C" w:tentative="1">
      <w:start w:val="1"/>
      <w:numFmt w:val="lowerRoman"/>
      <w:lvlText w:val="%3."/>
      <w:lvlJc w:val="right"/>
      <w:pPr>
        <w:ind w:left="2160" w:hanging="180"/>
      </w:pPr>
    </w:lvl>
    <w:lvl w:ilvl="3" w:tplc="56989A34" w:tentative="1">
      <w:start w:val="1"/>
      <w:numFmt w:val="decimal"/>
      <w:lvlText w:val="%4."/>
      <w:lvlJc w:val="left"/>
      <w:pPr>
        <w:ind w:left="2880" w:hanging="360"/>
      </w:pPr>
    </w:lvl>
    <w:lvl w:ilvl="4" w:tplc="2F6EEE7E" w:tentative="1">
      <w:start w:val="1"/>
      <w:numFmt w:val="lowerLetter"/>
      <w:lvlText w:val="%5."/>
      <w:lvlJc w:val="left"/>
      <w:pPr>
        <w:ind w:left="3600" w:hanging="360"/>
      </w:pPr>
    </w:lvl>
    <w:lvl w:ilvl="5" w:tplc="016A8D6E" w:tentative="1">
      <w:start w:val="1"/>
      <w:numFmt w:val="lowerRoman"/>
      <w:lvlText w:val="%6."/>
      <w:lvlJc w:val="right"/>
      <w:pPr>
        <w:ind w:left="4320" w:hanging="180"/>
      </w:pPr>
    </w:lvl>
    <w:lvl w:ilvl="6" w:tplc="47AC11FC" w:tentative="1">
      <w:start w:val="1"/>
      <w:numFmt w:val="decimal"/>
      <w:lvlText w:val="%7."/>
      <w:lvlJc w:val="left"/>
      <w:pPr>
        <w:ind w:left="5040" w:hanging="360"/>
      </w:pPr>
    </w:lvl>
    <w:lvl w:ilvl="7" w:tplc="5952F6FC" w:tentative="1">
      <w:start w:val="1"/>
      <w:numFmt w:val="lowerLetter"/>
      <w:lvlText w:val="%8."/>
      <w:lvlJc w:val="left"/>
      <w:pPr>
        <w:ind w:left="5760" w:hanging="360"/>
      </w:pPr>
    </w:lvl>
    <w:lvl w:ilvl="8" w:tplc="E0FA8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4AEF1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D5C4BE4" w:tentative="1">
      <w:start w:val="1"/>
      <w:numFmt w:val="lowerLetter"/>
      <w:lvlText w:val="%2."/>
      <w:lvlJc w:val="left"/>
      <w:pPr>
        <w:ind w:left="4135" w:hanging="360"/>
      </w:pPr>
    </w:lvl>
    <w:lvl w:ilvl="2" w:tplc="E60A9EFE" w:tentative="1">
      <w:start w:val="1"/>
      <w:numFmt w:val="lowerRoman"/>
      <w:lvlText w:val="%3."/>
      <w:lvlJc w:val="right"/>
      <w:pPr>
        <w:ind w:left="4855" w:hanging="180"/>
      </w:pPr>
    </w:lvl>
    <w:lvl w:ilvl="3" w:tplc="142A0C7A" w:tentative="1">
      <w:start w:val="1"/>
      <w:numFmt w:val="decimal"/>
      <w:lvlText w:val="%4."/>
      <w:lvlJc w:val="left"/>
      <w:pPr>
        <w:ind w:left="5575" w:hanging="360"/>
      </w:pPr>
    </w:lvl>
    <w:lvl w:ilvl="4" w:tplc="0D7492CA" w:tentative="1">
      <w:start w:val="1"/>
      <w:numFmt w:val="lowerLetter"/>
      <w:lvlText w:val="%5."/>
      <w:lvlJc w:val="left"/>
      <w:pPr>
        <w:ind w:left="6295" w:hanging="360"/>
      </w:pPr>
    </w:lvl>
    <w:lvl w:ilvl="5" w:tplc="E0885E3A" w:tentative="1">
      <w:start w:val="1"/>
      <w:numFmt w:val="lowerRoman"/>
      <w:lvlText w:val="%6."/>
      <w:lvlJc w:val="right"/>
      <w:pPr>
        <w:ind w:left="7015" w:hanging="180"/>
      </w:pPr>
    </w:lvl>
    <w:lvl w:ilvl="6" w:tplc="3792570C" w:tentative="1">
      <w:start w:val="1"/>
      <w:numFmt w:val="decimal"/>
      <w:lvlText w:val="%7."/>
      <w:lvlJc w:val="left"/>
      <w:pPr>
        <w:ind w:left="7735" w:hanging="360"/>
      </w:pPr>
    </w:lvl>
    <w:lvl w:ilvl="7" w:tplc="CA6C3666" w:tentative="1">
      <w:start w:val="1"/>
      <w:numFmt w:val="lowerLetter"/>
      <w:lvlText w:val="%8."/>
      <w:lvlJc w:val="left"/>
      <w:pPr>
        <w:ind w:left="8455" w:hanging="360"/>
      </w:pPr>
    </w:lvl>
    <w:lvl w:ilvl="8" w:tplc="313630C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0EEE"/>
    <w:rsid w:val="00032063"/>
    <w:rsid w:val="00070FB7"/>
    <w:rsid w:val="000D6C94"/>
    <w:rsid w:val="000E5924"/>
    <w:rsid w:val="0011457C"/>
    <w:rsid w:val="0015002E"/>
    <w:rsid w:val="001921F5"/>
    <w:rsid w:val="001E08AA"/>
    <w:rsid w:val="001F0E46"/>
    <w:rsid w:val="002321C2"/>
    <w:rsid w:val="0027502B"/>
    <w:rsid w:val="00296738"/>
    <w:rsid w:val="002D0D44"/>
    <w:rsid w:val="00332100"/>
    <w:rsid w:val="00352E72"/>
    <w:rsid w:val="00384368"/>
    <w:rsid w:val="003A200A"/>
    <w:rsid w:val="004308C5"/>
    <w:rsid w:val="00450084"/>
    <w:rsid w:val="00460B06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37F1B"/>
    <w:rsid w:val="00853038"/>
    <w:rsid w:val="00861882"/>
    <w:rsid w:val="008A3A65"/>
    <w:rsid w:val="0092207D"/>
    <w:rsid w:val="009562F4"/>
    <w:rsid w:val="009639F0"/>
    <w:rsid w:val="009828A3"/>
    <w:rsid w:val="00991ABC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0CC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D41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18</cp:revision>
  <cp:lastPrinted>2021-07-30T10:58:00Z</cp:lastPrinted>
  <dcterms:created xsi:type="dcterms:W3CDTF">2021-04-28T12:35:00Z</dcterms:created>
  <dcterms:modified xsi:type="dcterms:W3CDTF">2021-07-30T10:59:00Z</dcterms:modified>
</cp:coreProperties>
</file>