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CC6ED5" w:rsidRPr="00927FF2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D1145" w:rsidRPr="00927FF2" w:rsidRDefault="006F33D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927FF2" w:rsidRDefault="007D1145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145" w:rsidRPr="00927FF2" w:rsidRDefault="006F33DD">
            <w:pPr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sym w:font="Symbol" w:char="F081"/>
            </w:r>
            <w:r w:rsidRPr="00927FF2">
              <w:rPr>
                <w:sz w:val="24"/>
                <w:szCs w:val="24"/>
              </w:rPr>
              <w:t xml:space="preserve"> Projeto de Lei</w:t>
            </w:r>
          </w:p>
          <w:p w:rsidR="007D1145" w:rsidRPr="00927FF2" w:rsidRDefault="006F33DD">
            <w:pPr>
              <w:rPr>
                <w:b/>
                <w:bCs/>
                <w:sz w:val="24"/>
                <w:szCs w:val="24"/>
              </w:rPr>
            </w:pPr>
            <w:r w:rsidRPr="00927FF2">
              <w:rPr>
                <w:b/>
                <w:bCs/>
                <w:sz w:val="24"/>
                <w:szCs w:val="24"/>
              </w:rPr>
              <w:sym w:font="Symbol" w:char="F081"/>
            </w:r>
            <w:r w:rsidRPr="00927FF2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:rsidR="007D1145" w:rsidRPr="00927FF2" w:rsidRDefault="006F33DD">
            <w:pPr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sym w:font="Symbol" w:char="F081"/>
            </w:r>
            <w:r w:rsidRPr="00927FF2">
              <w:rPr>
                <w:sz w:val="24"/>
                <w:szCs w:val="24"/>
              </w:rPr>
              <w:t xml:space="preserve"> Projeto de Resolução</w:t>
            </w:r>
          </w:p>
          <w:p w:rsidR="007D1145" w:rsidRPr="00927FF2" w:rsidRDefault="006F33DD">
            <w:pPr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sym w:font="Symbol" w:char="F081"/>
            </w:r>
            <w:r w:rsidRPr="00927FF2">
              <w:rPr>
                <w:sz w:val="24"/>
                <w:szCs w:val="24"/>
              </w:rPr>
              <w:t xml:space="preserve"> Requerimento</w:t>
            </w:r>
          </w:p>
          <w:p w:rsidR="007D1145" w:rsidRPr="00927FF2" w:rsidRDefault="006F33DD">
            <w:pPr>
              <w:rPr>
                <w:bCs/>
                <w:sz w:val="24"/>
                <w:szCs w:val="24"/>
              </w:rPr>
            </w:pPr>
            <w:r w:rsidRPr="00927FF2">
              <w:rPr>
                <w:bCs/>
                <w:sz w:val="24"/>
                <w:szCs w:val="24"/>
              </w:rPr>
              <w:sym w:font="Symbol" w:char="F081"/>
            </w:r>
            <w:r w:rsidRPr="00927FF2">
              <w:rPr>
                <w:bCs/>
                <w:sz w:val="24"/>
                <w:szCs w:val="24"/>
              </w:rPr>
              <w:t xml:space="preserve"> Indicação</w:t>
            </w:r>
          </w:p>
          <w:p w:rsidR="007D1145" w:rsidRPr="00927FF2" w:rsidRDefault="006F33DD">
            <w:pPr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sym w:font="Symbol" w:char="F081"/>
            </w:r>
            <w:r w:rsidRPr="00927FF2">
              <w:rPr>
                <w:sz w:val="24"/>
                <w:szCs w:val="24"/>
              </w:rPr>
              <w:t xml:space="preserve"> Moção</w:t>
            </w:r>
          </w:p>
          <w:p w:rsidR="007D1145" w:rsidRPr="00927FF2" w:rsidRDefault="006F33DD">
            <w:pPr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sym w:font="Symbol" w:char="F081"/>
            </w:r>
            <w:r w:rsidRPr="00927FF2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45" w:rsidRPr="00927FF2" w:rsidRDefault="007D1145">
            <w:pPr>
              <w:rPr>
                <w:sz w:val="24"/>
                <w:szCs w:val="24"/>
              </w:rPr>
            </w:pPr>
          </w:p>
          <w:p w:rsidR="007D1145" w:rsidRPr="00927FF2" w:rsidRDefault="007D1145">
            <w:pPr>
              <w:rPr>
                <w:sz w:val="24"/>
                <w:szCs w:val="24"/>
              </w:rPr>
            </w:pPr>
          </w:p>
          <w:p w:rsidR="007D1145" w:rsidRPr="00927FF2" w:rsidRDefault="007D1145">
            <w:pPr>
              <w:rPr>
                <w:sz w:val="24"/>
                <w:szCs w:val="24"/>
              </w:rPr>
            </w:pPr>
          </w:p>
          <w:p w:rsidR="007D1145" w:rsidRPr="00927FF2" w:rsidRDefault="006F33DD">
            <w:pPr>
              <w:rPr>
                <w:b/>
                <w:sz w:val="24"/>
                <w:szCs w:val="24"/>
              </w:rPr>
            </w:pPr>
            <w:r w:rsidRPr="00927FF2">
              <w:rPr>
                <w:b/>
                <w:sz w:val="24"/>
                <w:szCs w:val="24"/>
              </w:rPr>
              <w:t>Nº. 00</w:t>
            </w:r>
            <w:r w:rsidR="00F05667" w:rsidRPr="00927FF2">
              <w:rPr>
                <w:b/>
                <w:sz w:val="24"/>
                <w:szCs w:val="24"/>
              </w:rPr>
              <w:t>4</w:t>
            </w:r>
            <w:r w:rsidRPr="00927FF2">
              <w:rPr>
                <w:b/>
                <w:sz w:val="24"/>
                <w:szCs w:val="24"/>
              </w:rPr>
              <w:t>/202</w:t>
            </w:r>
            <w:r w:rsidR="00404B16" w:rsidRPr="00927FF2">
              <w:rPr>
                <w:b/>
                <w:sz w:val="24"/>
                <w:szCs w:val="24"/>
              </w:rPr>
              <w:t>2</w:t>
            </w:r>
          </w:p>
        </w:tc>
      </w:tr>
      <w:tr w:rsidR="00CC6ED5" w:rsidRPr="00927FF2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45" w:rsidRPr="00927FF2" w:rsidRDefault="006F33DD">
            <w:pPr>
              <w:rPr>
                <w:sz w:val="24"/>
                <w:szCs w:val="24"/>
              </w:rPr>
            </w:pPr>
            <w:r w:rsidRPr="00927FF2">
              <w:rPr>
                <w:sz w:val="24"/>
                <w:szCs w:val="24"/>
              </w:rPr>
              <w:t xml:space="preserve">AUTOR: </w:t>
            </w:r>
            <w:r w:rsidR="00AE7DAA" w:rsidRPr="00927FF2">
              <w:rPr>
                <w:b/>
                <w:sz w:val="24"/>
                <w:szCs w:val="24"/>
              </w:rPr>
              <w:t>COMISSÃO DE FINANÇAS, ORÇAMENTO E FISCALIZAÇÃO</w:t>
            </w:r>
          </w:p>
        </w:tc>
      </w:tr>
    </w:tbl>
    <w:p w:rsidR="00664770" w:rsidRPr="00927FF2" w:rsidRDefault="00664770" w:rsidP="00664770">
      <w:pPr>
        <w:rPr>
          <w:b/>
          <w:sz w:val="22"/>
          <w:szCs w:val="22"/>
        </w:rPr>
      </w:pPr>
    </w:p>
    <w:p w:rsidR="00F05667" w:rsidRPr="00927FF2" w:rsidRDefault="00F05667" w:rsidP="00F05667">
      <w:pPr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 xml:space="preserve">PROJETO DE DECRETO LEGISLATIVO N. º 004, DE </w:t>
      </w:r>
      <w:r w:rsidR="00194F49">
        <w:rPr>
          <w:b/>
          <w:sz w:val="22"/>
          <w:szCs w:val="22"/>
        </w:rPr>
        <w:t xml:space="preserve">06 </w:t>
      </w:r>
      <w:r w:rsidRPr="00927FF2">
        <w:rPr>
          <w:b/>
          <w:sz w:val="22"/>
          <w:szCs w:val="22"/>
        </w:rPr>
        <w:t xml:space="preserve"> DE </w:t>
      </w:r>
      <w:r w:rsidR="00194F49">
        <w:rPr>
          <w:b/>
          <w:sz w:val="22"/>
          <w:szCs w:val="22"/>
        </w:rPr>
        <w:t>SETEMBRO</w:t>
      </w:r>
      <w:r w:rsidRPr="00927FF2">
        <w:rPr>
          <w:b/>
          <w:sz w:val="22"/>
          <w:szCs w:val="22"/>
        </w:rPr>
        <w:t xml:space="preserve"> DE 2022.</w:t>
      </w:r>
    </w:p>
    <w:p w:rsidR="00F05667" w:rsidRPr="00927FF2" w:rsidRDefault="00F05667" w:rsidP="00F05667">
      <w:pPr>
        <w:rPr>
          <w:b/>
          <w:sz w:val="22"/>
          <w:szCs w:val="22"/>
        </w:rPr>
      </w:pPr>
    </w:p>
    <w:p w:rsidR="00F05667" w:rsidRPr="00927FF2" w:rsidRDefault="00F05667" w:rsidP="00F05667">
      <w:pPr>
        <w:pStyle w:val="Textoembloco"/>
        <w:rPr>
          <w:rFonts w:ascii="Times New Roman" w:hAnsi="Times New Roman"/>
          <w:i/>
          <w:iCs/>
          <w:sz w:val="22"/>
          <w:szCs w:val="22"/>
        </w:rPr>
      </w:pPr>
      <w:r w:rsidRPr="00927FF2">
        <w:rPr>
          <w:rFonts w:ascii="Times New Roman" w:hAnsi="Times New Roman"/>
          <w:i/>
          <w:iCs/>
          <w:sz w:val="22"/>
          <w:szCs w:val="22"/>
        </w:rPr>
        <w:t>“REJEITA AS CONTAS DA PREFEITURA MUNICIPAL DE JARAGUARI/MS DO EXERCÍCIO FINANCEIRO DE 2015”.</w:t>
      </w:r>
    </w:p>
    <w:p w:rsidR="00F05667" w:rsidRPr="00927FF2" w:rsidRDefault="00F05667" w:rsidP="00F05667">
      <w:pPr>
        <w:ind w:right="850"/>
        <w:rPr>
          <w:b/>
          <w:sz w:val="22"/>
          <w:szCs w:val="22"/>
        </w:rPr>
      </w:pPr>
    </w:p>
    <w:p w:rsidR="00F05667" w:rsidRPr="00927FF2" w:rsidRDefault="00F05667" w:rsidP="00AE7DAA">
      <w:pPr>
        <w:ind w:right="-1" w:firstLine="1134"/>
        <w:jc w:val="both"/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 xml:space="preserve">A MESA DIRETORA DA CÂMARA MUNICIPAL, Estado de Mato Grosso do Sul;FAZ SABER que o Plenário aprovou e </w:t>
      </w:r>
      <w:r w:rsidR="00AE7DAA">
        <w:rPr>
          <w:b/>
          <w:sz w:val="22"/>
          <w:szCs w:val="22"/>
        </w:rPr>
        <w:t>e</w:t>
      </w:r>
      <w:r w:rsidRPr="00927FF2">
        <w:rPr>
          <w:b/>
          <w:sz w:val="22"/>
          <w:szCs w:val="22"/>
        </w:rPr>
        <w:t xml:space="preserve">la promulga o seguinte Decreto Legislativo: </w:t>
      </w: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  <w:r w:rsidRPr="00927FF2">
        <w:rPr>
          <w:sz w:val="22"/>
          <w:szCs w:val="22"/>
        </w:rPr>
        <w:t xml:space="preserve">Art. 1º - Ficam </w:t>
      </w:r>
      <w:r w:rsidRPr="00927FF2">
        <w:rPr>
          <w:b/>
          <w:bCs/>
          <w:i/>
          <w:iCs/>
          <w:sz w:val="22"/>
          <w:szCs w:val="22"/>
        </w:rPr>
        <w:t>REJEITADAS</w:t>
      </w:r>
      <w:r w:rsidRPr="00927FF2">
        <w:rPr>
          <w:sz w:val="22"/>
          <w:szCs w:val="22"/>
        </w:rPr>
        <w:t xml:space="preserve"> as Contas da Prefeitura Municipal de Jaraguari, Estado de Mato Grosso do Sul,</w:t>
      </w:r>
      <w:r w:rsidR="00DC168A">
        <w:rPr>
          <w:sz w:val="22"/>
          <w:szCs w:val="22"/>
        </w:rPr>
        <w:t xml:space="preserve"> </w:t>
      </w:r>
      <w:r w:rsidRPr="00927FF2">
        <w:rPr>
          <w:sz w:val="22"/>
          <w:szCs w:val="22"/>
        </w:rPr>
        <w:t>referentes ao exercício financeiro de 201</w:t>
      </w:r>
      <w:r w:rsidR="00AE7DAA">
        <w:rPr>
          <w:sz w:val="22"/>
          <w:szCs w:val="22"/>
        </w:rPr>
        <w:t>5</w:t>
      </w:r>
      <w:r w:rsidRPr="00927FF2">
        <w:rPr>
          <w:sz w:val="22"/>
          <w:szCs w:val="22"/>
        </w:rPr>
        <w:t>, de responsabilidade do Senhor Vágner Gomes Vilela.</w:t>
      </w: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  <w:r w:rsidRPr="00927FF2">
        <w:rPr>
          <w:sz w:val="22"/>
          <w:szCs w:val="22"/>
        </w:rPr>
        <w:t>Art. 2º - As Contas Rejeitadas, nos termos do Processo</w:t>
      </w:r>
      <w:r w:rsidR="00DC168A">
        <w:rPr>
          <w:sz w:val="22"/>
          <w:szCs w:val="22"/>
        </w:rPr>
        <w:t xml:space="preserve"> </w:t>
      </w:r>
      <w:r w:rsidR="00927FF2" w:rsidRPr="00927FF2">
        <w:rPr>
          <w:bCs/>
          <w:sz w:val="22"/>
          <w:szCs w:val="22"/>
        </w:rPr>
        <w:t xml:space="preserve">TC/5711/2016 - Prestação de Contas Anual da Prefeitura do Exercício Financeiro de 2015 e Apensados: TC/8755/2015 - Orçamento Programa de 2015, TC/02350/2016 - Relatório Resumido de Execução Orçamentária e TC/11113/2016 - Relatório de Gestão Fiscal, </w:t>
      </w:r>
      <w:r w:rsidRPr="00927FF2">
        <w:rPr>
          <w:sz w:val="22"/>
          <w:szCs w:val="22"/>
        </w:rPr>
        <w:t>da Prefeitura Municipal de Jarguari farão parte integrante do presente Decreto Legislativo.</w:t>
      </w: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  <w:r w:rsidRPr="00927FF2">
        <w:rPr>
          <w:sz w:val="22"/>
          <w:szCs w:val="22"/>
        </w:rPr>
        <w:t>Art. 3º - Este Decreto Legislativo entra em vigor na data de sua publicação.</w:t>
      </w: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  <w:r w:rsidRPr="00927FF2">
        <w:rPr>
          <w:sz w:val="22"/>
          <w:szCs w:val="22"/>
        </w:rPr>
        <w:t>Art. 4º - Revogam-se as disposições em contrário.</w:t>
      </w:r>
    </w:p>
    <w:p w:rsidR="00F05667" w:rsidRPr="00927FF2" w:rsidRDefault="00F05667" w:rsidP="00F05667">
      <w:pPr>
        <w:ind w:right="-1" w:firstLine="1134"/>
        <w:jc w:val="both"/>
        <w:rPr>
          <w:sz w:val="22"/>
          <w:szCs w:val="22"/>
        </w:rPr>
      </w:pPr>
    </w:p>
    <w:p w:rsidR="00F05667" w:rsidRPr="00927FF2" w:rsidRDefault="00F05667" w:rsidP="00F05667">
      <w:pPr>
        <w:ind w:right="-1" w:firstLine="1134"/>
        <w:jc w:val="both"/>
        <w:rPr>
          <w:bCs/>
          <w:sz w:val="22"/>
          <w:szCs w:val="22"/>
        </w:rPr>
      </w:pPr>
      <w:r w:rsidRPr="00927FF2">
        <w:rPr>
          <w:bCs/>
          <w:sz w:val="22"/>
          <w:szCs w:val="22"/>
        </w:rPr>
        <w:t xml:space="preserve">Plenário de Deliberações Vereador Paulo Carrilho Arantes, </w:t>
      </w:r>
      <w:r w:rsidR="00194F49">
        <w:rPr>
          <w:bCs/>
          <w:sz w:val="22"/>
          <w:szCs w:val="22"/>
        </w:rPr>
        <w:t>06</w:t>
      </w:r>
      <w:r w:rsidRPr="00927FF2">
        <w:rPr>
          <w:bCs/>
          <w:sz w:val="22"/>
          <w:szCs w:val="22"/>
        </w:rPr>
        <w:t xml:space="preserve"> de </w:t>
      </w:r>
      <w:r w:rsidR="00194F49">
        <w:rPr>
          <w:bCs/>
          <w:sz w:val="22"/>
          <w:szCs w:val="22"/>
        </w:rPr>
        <w:t>setembro</w:t>
      </w:r>
      <w:r w:rsidRPr="00927FF2">
        <w:rPr>
          <w:bCs/>
          <w:sz w:val="22"/>
          <w:szCs w:val="22"/>
        </w:rPr>
        <w:t xml:space="preserve"> de 2022.</w:t>
      </w:r>
    </w:p>
    <w:p w:rsidR="00F05667" w:rsidRPr="00927FF2" w:rsidRDefault="00F05667" w:rsidP="00F05667">
      <w:pPr>
        <w:ind w:right="-1"/>
        <w:jc w:val="both"/>
        <w:rPr>
          <w:sz w:val="22"/>
          <w:szCs w:val="22"/>
        </w:rPr>
      </w:pPr>
    </w:p>
    <w:p w:rsidR="00927FF2" w:rsidRDefault="00927FF2" w:rsidP="00927FF2">
      <w:pPr>
        <w:ind w:right="-1"/>
        <w:jc w:val="both"/>
        <w:rPr>
          <w:sz w:val="22"/>
          <w:szCs w:val="22"/>
        </w:rPr>
      </w:pPr>
    </w:p>
    <w:p w:rsidR="00927FF2" w:rsidRPr="00927FF2" w:rsidRDefault="00927FF2" w:rsidP="00F05667">
      <w:pPr>
        <w:ind w:right="-1" w:firstLine="1418"/>
        <w:jc w:val="both"/>
        <w:rPr>
          <w:sz w:val="22"/>
          <w:szCs w:val="22"/>
        </w:rPr>
      </w:pPr>
    </w:p>
    <w:p w:rsidR="00F05667" w:rsidRPr="00927FF2" w:rsidRDefault="00F05667" w:rsidP="00F05667">
      <w:pPr>
        <w:ind w:right="-1"/>
        <w:jc w:val="center"/>
        <w:rPr>
          <w:b/>
          <w:bCs/>
          <w:sz w:val="22"/>
          <w:szCs w:val="22"/>
        </w:rPr>
      </w:pPr>
      <w:r w:rsidRPr="00927FF2">
        <w:rPr>
          <w:b/>
          <w:bCs/>
          <w:sz w:val="22"/>
          <w:szCs w:val="22"/>
        </w:rPr>
        <w:t>VERª. ROSELI DE FÁTIMA VARELA COELHO - PSDB</w:t>
      </w: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>Presidente</w:t>
      </w: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>VERº PETERSON MARTINS XAVIER - PSD</w:t>
      </w: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>Relator</w:t>
      </w: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</w:p>
    <w:p w:rsidR="00F05667" w:rsidRPr="00927FF2" w:rsidRDefault="00F05667" w:rsidP="00F05667">
      <w:pPr>
        <w:ind w:right="-1"/>
        <w:jc w:val="center"/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>VERª DANIELA DO CARMO MARTINS - PSB</w:t>
      </w:r>
    </w:p>
    <w:p w:rsidR="001C1DB1" w:rsidRPr="00927FF2" w:rsidRDefault="00F05667" w:rsidP="00927FF2">
      <w:pPr>
        <w:ind w:right="-1"/>
        <w:jc w:val="center"/>
        <w:rPr>
          <w:b/>
          <w:sz w:val="22"/>
          <w:szCs w:val="22"/>
        </w:rPr>
      </w:pPr>
      <w:r w:rsidRPr="00927FF2">
        <w:rPr>
          <w:b/>
          <w:sz w:val="22"/>
          <w:szCs w:val="22"/>
        </w:rPr>
        <w:t>Membro</w:t>
      </w:r>
    </w:p>
    <w:sectPr w:rsidR="001C1DB1" w:rsidRPr="00927FF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F4" w:rsidRDefault="007B42F4">
      <w:r>
        <w:separator/>
      </w:r>
    </w:p>
  </w:endnote>
  <w:endnote w:type="continuationSeparator" w:id="1">
    <w:p w:rsidR="007B42F4" w:rsidRDefault="007B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6F33DD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6F33DD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F4" w:rsidRDefault="007B42F4">
      <w:r>
        <w:separator/>
      </w:r>
    </w:p>
  </w:footnote>
  <w:footnote w:type="continuationSeparator" w:id="1">
    <w:p w:rsidR="007B42F4" w:rsidRDefault="007B4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6F33DD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6F33DD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6F33DD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6A1"/>
    <w:multiLevelType w:val="multilevel"/>
    <w:tmpl w:val="D3F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F3C76"/>
    <w:multiLevelType w:val="hybridMultilevel"/>
    <w:tmpl w:val="7BE44AC0"/>
    <w:lvl w:ilvl="0" w:tplc="02165B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95E7EAC" w:tentative="1">
      <w:start w:val="1"/>
      <w:numFmt w:val="lowerLetter"/>
      <w:lvlText w:val="%2."/>
      <w:lvlJc w:val="left"/>
      <w:pPr>
        <w:ind w:left="1440" w:hanging="360"/>
      </w:pPr>
    </w:lvl>
    <w:lvl w:ilvl="2" w:tplc="230626EE" w:tentative="1">
      <w:start w:val="1"/>
      <w:numFmt w:val="lowerRoman"/>
      <w:lvlText w:val="%3."/>
      <w:lvlJc w:val="right"/>
      <w:pPr>
        <w:ind w:left="2160" w:hanging="180"/>
      </w:pPr>
    </w:lvl>
    <w:lvl w:ilvl="3" w:tplc="CEC610BE" w:tentative="1">
      <w:start w:val="1"/>
      <w:numFmt w:val="decimal"/>
      <w:lvlText w:val="%4."/>
      <w:lvlJc w:val="left"/>
      <w:pPr>
        <w:ind w:left="2880" w:hanging="360"/>
      </w:pPr>
    </w:lvl>
    <w:lvl w:ilvl="4" w:tplc="A2AE8DA6" w:tentative="1">
      <w:start w:val="1"/>
      <w:numFmt w:val="lowerLetter"/>
      <w:lvlText w:val="%5."/>
      <w:lvlJc w:val="left"/>
      <w:pPr>
        <w:ind w:left="3600" w:hanging="360"/>
      </w:pPr>
    </w:lvl>
    <w:lvl w:ilvl="5" w:tplc="A31AAF32" w:tentative="1">
      <w:start w:val="1"/>
      <w:numFmt w:val="lowerRoman"/>
      <w:lvlText w:val="%6."/>
      <w:lvlJc w:val="right"/>
      <w:pPr>
        <w:ind w:left="4320" w:hanging="180"/>
      </w:pPr>
    </w:lvl>
    <w:lvl w:ilvl="6" w:tplc="BF629BBA" w:tentative="1">
      <w:start w:val="1"/>
      <w:numFmt w:val="decimal"/>
      <w:lvlText w:val="%7."/>
      <w:lvlJc w:val="left"/>
      <w:pPr>
        <w:ind w:left="5040" w:hanging="360"/>
      </w:pPr>
    </w:lvl>
    <w:lvl w:ilvl="7" w:tplc="ACF25C68" w:tentative="1">
      <w:start w:val="1"/>
      <w:numFmt w:val="lowerLetter"/>
      <w:lvlText w:val="%8."/>
      <w:lvlJc w:val="left"/>
      <w:pPr>
        <w:ind w:left="5760" w:hanging="360"/>
      </w:pPr>
    </w:lvl>
    <w:lvl w:ilvl="8" w:tplc="97EA6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AD"/>
    <w:multiLevelType w:val="hybridMultilevel"/>
    <w:tmpl w:val="A77478A6"/>
    <w:lvl w:ilvl="0" w:tplc="616A76D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72A4070" w:tentative="1">
      <w:start w:val="1"/>
      <w:numFmt w:val="lowerLetter"/>
      <w:lvlText w:val="%2."/>
      <w:lvlJc w:val="left"/>
      <w:pPr>
        <w:ind w:left="4135" w:hanging="360"/>
      </w:pPr>
    </w:lvl>
    <w:lvl w:ilvl="2" w:tplc="591610A0" w:tentative="1">
      <w:start w:val="1"/>
      <w:numFmt w:val="lowerRoman"/>
      <w:lvlText w:val="%3."/>
      <w:lvlJc w:val="right"/>
      <w:pPr>
        <w:ind w:left="4855" w:hanging="180"/>
      </w:pPr>
    </w:lvl>
    <w:lvl w:ilvl="3" w:tplc="09508F7A" w:tentative="1">
      <w:start w:val="1"/>
      <w:numFmt w:val="decimal"/>
      <w:lvlText w:val="%4."/>
      <w:lvlJc w:val="left"/>
      <w:pPr>
        <w:ind w:left="5575" w:hanging="360"/>
      </w:pPr>
    </w:lvl>
    <w:lvl w:ilvl="4" w:tplc="BE94D3E4" w:tentative="1">
      <w:start w:val="1"/>
      <w:numFmt w:val="lowerLetter"/>
      <w:lvlText w:val="%5."/>
      <w:lvlJc w:val="left"/>
      <w:pPr>
        <w:ind w:left="6295" w:hanging="360"/>
      </w:pPr>
    </w:lvl>
    <w:lvl w:ilvl="5" w:tplc="6B82B7DC" w:tentative="1">
      <w:start w:val="1"/>
      <w:numFmt w:val="lowerRoman"/>
      <w:lvlText w:val="%6."/>
      <w:lvlJc w:val="right"/>
      <w:pPr>
        <w:ind w:left="7015" w:hanging="180"/>
      </w:pPr>
    </w:lvl>
    <w:lvl w:ilvl="6" w:tplc="F0EA03D4" w:tentative="1">
      <w:start w:val="1"/>
      <w:numFmt w:val="decimal"/>
      <w:lvlText w:val="%7."/>
      <w:lvlJc w:val="left"/>
      <w:pPr>
        <w:ind w:left="7735" w:hanging="360"/>
      </w:pPr>
    </w:lvl>
    <w:lvl w:ilvl="7" w:tplc="2C1459C6" w:tentative="1">
      <w:start w:val="1"/>
      <w:numFmt w:val="lowerLetter"/>
      <w:lvlText w:val="%8."/>
      <w:lvlJc w:val="left"/>
      <w:pPr>
        <w:ind w:left="8455" w:hanging="360"/>
      </w:pPr>
    </w:lvl>
    <w:lvl w:ilvl="8" w:tplc="94BA42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1B93"/>
    <w:rsid w:val="00044E3C"/>
    <w:rsid w:val="00056E2C"/>
    <w:rsid w:val="00071DCC"/>
    <w:rsid w:val="00075788"/>
    <w:rsid w:val="00091ECE"/>
    <w:rsid w:val="000B0E18"/>
    <w:rsid w:val="000B1FDB"/>
    <w:rsid w:val="000E5924"/>
    <w:rsid w:val="000F2CB8"/>
    <w:rsid w:val="00117D1E"/>
    <w:rsid w:val="00121A74"/>
    <w:rsid w:val="001475DD"/>
    <w:rsid w:val="0015002E"/>
    <w:rsid w:val="00160A2A"/>
    <w:rsid w:val="001701D9"/>
    <w:rsid w:val="0017424F"/>
    <w:rsid w:val="001921F5"/>
    <w:rsid w:val="00194F49"/>
    <w:rsid w:val="001A4A11"/>
    <w:rsid w:val="001A5F3E"/>
    <w:rsid w:val="001B167C"/>
    <w:rsid w:val="001C1DB1"/>
    <w:rsid w:val="001E59F3"/>
    <w:rsid w:val="001F0E46"/>
    <w:rsid w:val="00205766"/>
    <w:rsid w:val="002224E6"/>
    <w:rsid w:val="002321C2"/>
    <w:rsid w:val="00234B2A"/>
    <w:rsid w:val="00263042"/>
    <w:rsid w:val="00272D77"/>
    <w:rsid w:val="002737C5"/>
    <w:rsid w:val="00290EF2"/>
    <w:rsid w:val="00296738"/>
    <w:rsid w:val="002A71D5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670AC"/>
    <w:rsid w:val="00371BE4"/>
    <w:rsid w:val="00384368"/>
    <w:rsid w:val="003914A7"/>
    <w:rsid w:val="003A200A"/>
    <w:rsid w:val="003A396B"/>
    <w:rsid w:val="003D49C2"/>
    <w:rsid w:val="003E4CAC"/>
    <w:rsid w:val="003E7711"/>
    <w:rsid w:val="00404B16"/>
    <w:rsid w:val="00423E13"/>
    <w:rsid w:val="00425B13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25C27"/>
    <w:rsid w:val="00591C82"/>
    <w:rsid w:val="00592D78"/>
    <w:rsid w:val="00595164"/>
    <w:rsid w:val="005A501F"/>
    <w:rsid w:val="005C0C98"/>
    <w:rsid w:val="005C7E7A"/>
    <w:rsid w:val="005F40DC"/>
    <w:rsid w:val="005F6905"/>
    <w:rsid w:val="0060293E"/>
    <w:rsid w:val="00612F6C"/>
    <w:rsid w:val="00623AB6"/>
    <w:rsid w:val="00635F0D"/>
    <w:rsid w:val="0064554C"/>
    <w:rsid w:val="00660B50"/>
    <w:rsid w:val="00663786"/>
    <w:rsid w:val="00664770"/>
    <w:rsid w:val="006825F9"/>
    <w:rsid w:val="006C26B7"/>
    <w:rsid w:val="006C4B60"/>
    <w:rsid w:val="006D13FE"/>
    <w:rsid w:val="006D32FD"/>
    <w:rsid w:val="006E0C22"/>
    <w:rsid w:val="006F33DD"/>
    <w:rsid w:val="006F433A"/>
    <w:rsid w:val="00706609"/>
    <w:rsid w:val="00735592"/>
    <w:rsid w:val="00762DAF"/>
    <w:rsid w:val="00774A55"/>
    <w:rsid w:val="00776811"/>
    <w:rsid w:val="007B42F4"/>
    <w:rsid w:val="007C5D9D"/>
    <w:rsid w:val="007D1145"/>
    <w:rsid w:val="008144BF"/>
    <w:rsid w:val="00837902"/>
    <w:rsid w:val="00837F1B"/>
    <w:rsid w:val="008808F7"/>
    <w:rsid w:val="00883530"/>
    <w:rsid w:val="00891E87"/>
    <w:rsid w:val="008F5CE5"/>
    <w:rsid w:val="0092207D"/>
    <w:rsid w:val="009221D4"/>
    <w:rsid w:val="00927FF2"/>
    <w:rsid w:val="00972098"/>
    <w:rsid w:val="00973616"/>
    <w:rsid w:val="009A145D"/>
    <w:rsid w:val="009C323A"/>
    <w:rsid w:val="00A01C90"/>
    <w:rsid w:val="00A11484"/>
    <w:rsid w:val="00A4580A"/>
    <w:rsid w:val="00A61F87"/>
    <w:rsid w:val="00A717C0"/>
    <w:rsid w:val="00A805F9"/>
    <w:rsid w:val="00A946D8"/>
    <w:rsid w:val="00AA1B3B"/>
    <w:rsid w:val="00AA218B"/>
    <w:rsid w:val="00AC3113"/>
    <w:rsid w:val="00AD4497"/>
    <w:rsid w:val="00AD5554"/>
    <w:rsid w:val="00AE6652"/>
    <w:rsid w:val="00AE7DAA"/>
    <w:rsid w:val="00B05983"/>
    <w:rsid w:val="00B36057"/>
    <w:rsid w:val="00B372F4"/>
    <w:rsid w:val="00B425C5"/>
    <w:rsid w:val="00B577A6"/>
    <w:rsid w:val="00B70CD2"/>
    <w:rsid w:val="00BA0A2D"/>
    <w:rsid w:val="00BC1843"/>
    <w:rsid w:val="00C009AB"/>
    <w:rsid w:val="00C12059"/>
    <w:rsid w:val="00C12B3D"/>
    <w:rsid w:val="00C2701D"/>
    <w:rsid w:val="00C7448C"/>
    <w:rsid w:val="00C837EF"/>
    <w:rsid w:val="00CB2DC0"/>
    <w:rsid w:val="00CB3C6C"/>
    <w:rsid w:val="00CC6ED5"/>
    <w:rsid w:val="00CC7297"/>
    <w:rsid w:val="00CE2C76"/>
    <w:rsid w:val="00D0792C"/>
    <w:rsid w:val="00D24BCE"/>
    <w:rsid w:val="00D330AC"/>
    <w:rsid w:val="00D45EC8"/>
    <w:rsid w:val="00D759D2"/>
    <w:rsid w:val="00D82172"/>
    <w:rsid w:val="00D87C07"/>
    <w:rsid w:val="00DA67CA"/>
    <w:rsid w:val="00DA74D3"/>
    <w:rsid w:val="00DC168A"/>
    <w:rsid w:val="00DC2CA7"/>
    <w:rsid w:val="00DE0D21"/>
    <w:rsid w:val="00DE1F81"/>
    <w:rsid w:val="00DE7B47"/>
    <w:rsid w:val="00E01D11"/>
    <w:rsid w:val="00E02C86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05667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90869"/>
    <w:rsid w:val="00F957A1"/>
    <w:rsid w:val="00FA2AE1"/>
    <w:rsid w:val="00FA3448"/>
    <w:rsid w:val="00FA5C78"/>
    <w:rsid w:val="00FC1EC2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2D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2D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2D77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Fontepargpadro"/>
    <w:rsid w:val="00272D77"/>
  </w:style>
  <w:style w:type="character" w:styleId="Forte">
    <w:name w:val="Strong"/>
    <w:basedOn w:val="Fontepargpadro"/>
    <w:uiPriority w:val="22"/>
    <w:qFormat/>
    <w:rsid w:val="00A94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80</cp:revision>
  <cp:lastPrinted>2022-08-16T11:14:00Z</cp:lastPrinted>
  <dcterms:created xsi:type="dcterms:W3CDTF">2021-04-09T10:25:00Z</dcterms:created>
  <dcterms:modified xsi:type="dcterms:W3CDTF">2022-09-06T11:14:00Z</dcterms:modified>
</cp:coreProperties>
</file>